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4EDB" w14:textId="77777777" w:rsidR="005C39DD" w:rsidRDefault="005C39DD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</w:rPr>
      </w:pPr>
    </w:p>
    <w:p w14:paraId="1F23DEC8" w14:textId="77777777" w:rsidR="005C39DD" w:rsidRDefault="005C39DD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</w:rPr>
      </w:pPr>
    </w:p>
    <w:p w14:paraId="3E26737A" w14:textId="7EE2F503" w:rsidR="00870A6F" w:rsidRDefault="009A070B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</w:rPr>
      </w:pPr>
      <w:r>
        <w:rPr>
          <w:rFonts w:ascii="Verdana" w:hAnsi="Verdana" w:cs="Arial Unicode MS"/>
          <w:sz w:val="20"/>
          <w:szCs w:val="20"/>
        </w:rPr>
        <w:t>Ti</w:t>
      </w:r>
      <w:r w:rsidR="00870A6F" w:rsidRPr="00257DFC">
        <w:rPr>
          <w:rFonts w:ascii="Verdana" w:hAnsi="Verdana" w:cs="Arial Unicode MS"/>
          <w:sz w:val="20"/>
          <w:szCs w:val="20"/>
        </w:rPr>
        <w:t>dsplan</w:t>
      </w:r>
      <w:r>
        <w:rPr>
          <w:rFonts w:ascii="Verdana" w:hAnsi="Verdana" w:cs="Arial Unicode MS"/>
          <w:sz w:val="20"/>
          <w:szCs w:val="20"/>
        </w:rPr>
        <w:t>en</w:t>
      </w:r>
      <w:r w:rsidR="00870A6F" w:rsidRPr="00257DFC">
        <w:rPr>
          <w:rFonts w:ascii="Verdana" w:hAnsi="Verdana" w:cs="Arial Unicode MS"/>
          <w:sz w:val="20"/>
          <w:szCs w:val="20"/>
        </w:rPr>
        <w:t xml:space="preserve"> beskriver opgaver og tidsfrister i f</w:t>
      </w:r>
      <w:r>
        <w:rPr>
          <w:rFonts w:ascii="Verdana" w:hAnsi="Verdana" w:cs="Arial Unicode MS"/>
          <w:sz w:val="20"/>
          <w:szCs w:val="20"/>
        </w:rPr>
        <w:t>m.</w:t>
      </w:r>
      <w:r w:rsidR="00870A6F" w:rsidRPr="00257DFC">
        <w:rPr>
          <w:rFonts w:ascii="Verdana" w:hAnsi="Verdana" w:cs="Arial Unicode MS"/>
          <w:sz w:val="20"/>
          <w:szCs w:val="20"/>
        </w:rPr>
        <w:t xml:space="preserve"> regnskab og budget</w:t>
      </w:r>
      <w:r w:rsidR="00870A6F">
        <w:rPr>
          <w:rFonts w:ascii="Verdana" w:hAnsi="Verdana" w:cs="Arial Unicode MS"/>
          <w:sz w:val="20"/>
          <w:szCs w:val="20"/>
        </w:rPr>
        <w:t xml:space="preserve"> efter den fremgangsmåde, der er aftalt på tidligere budgetsamråd</w:t>
      </w:r>
      <w:r w:rsidR="005C39DD">
        <w:rPr>
          <w:rFonts w:ascii="Verdana" w:hAnsi="Verdana" w:cs="Arial Unicode MS"/>
          <w:sz w:val="20"/>
          <w:szCs w:val="20"/>
        </w:rPr>
        <w:t>.</w:t>
      </w:r>
    </w:p>
    <w:p w14:paraId="6428DA79" w14:textId="77777777" w:rsidR="005C39DD" w:rsidRPr="00257DFC" w:rsidRDefault="005C39DD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</w:rPr>
      </w:pPr>
    </w:p>
    <w:p w14:paraId="0E5234EB" w14:textId="0E757BE2" w:rsidR="005C39DD" w:rsidRDefault="00AA51C7" w:rsidP="00870A6F">
      <w:pPr>
        <w:pStyle w:val="Brdtekstindrykning"/>
        <w:spacing w:line="360" w:lineRule="auto"/>
        <w:ind w:left="284"/>
        <w:rPr>
          <w:rFonts w:ascii="Verdana" w:hAnsi="Verdana" w:cs="Arial Unicode MS"/>
          <w:b/>
          <w:bCs w:val="0"/>
          <w:sz w:val="20"/>
          <w:szCs w:val="20"/>
        </w:rPr>
      </w:pPr>
      <w:r>
        <w:rPr>
          <w:rFonts w:ascii="Verdana" w:hAnsi="Verdana" w:cs="Arial Unicode MS"/>
          <w:b/>
          <w:bCs w:val="0"/>
          <w:sz w:val="20"/>
          <w:szCs w:val="20"/>
        </w:rPr>
        <w:t>Det er en god idé at planlægge datoer for menighedsrådets møder, så</w:t>
      </w:r>
      <w:r w:rsidR="00870A6F">
        <w:rPr>
          <w:rFonts w:ascii="Verdana" w:hAnsi="Verdana" w:cs="Arial Unicode MS"/>
          <w:b/>
          <w:bCs w:val="0"/>
          <w:sz w:val="20"/>
          <w:szCs w:val="20"/>
        </w:rPr>
        <w:t xml:space="preserve"> </w:t>
      </w:r>
      <w:r w:rsidR="00870A6F" w:rsidRPr="00096419">
        <w:rPr>
          <w:rFonts w:ascii="Verdana" w:hAnsi="Verdana" w:cs="Arial Unicode MS"/>
          <w:b/>
          <w:bCs w:val="0"/>
          <w:sz w:val="20"/>
          <w:szCs w:val="20"/>
        </w:rPr>
        <w:t xml:space="preserve">de passer med fristerne i tidsskemaet. </w:t>
      </w:r>
    </w:p>
    <w:p w14:paraId="02C4D080" w14:textId="77777777" w:rsidR="00870A6F" w:rsidRPr="00096419" w:rsidRDefault="00870A6F" w:rsidP="00870A6F">
      <w:pPr>
        <w:pStyle w:val="Brdtekstindrykning"/>
        <w:spacing w:line="360" w:lineRule="auto"/>
        <w:ind w:left="284"/>
        <w:rPr>
          <w:rFonts w:ascii="Verdana" w:hAnsi="Verdana" w:cs="Arial Unicode MS"/>
          <w:b/>
          <w:bCs w:val="0"/>
          <w:sz w:val="20"/>
          <w:szCs w:val="20"/>
        </w:rPr>
      </w:pPr>
      <w:r w:rsidRPr="00096419">
        <w:rPr>
          <w:rFonts w:ascii="Verdana" w:hAnsi="Verdana" w:cs="Arial Unicode MS"/>
          <w:b/>
          <w:bCs w:val="0"/>
          <w:sz w:val="20"/>
          <w:szCs w:val="20"/>
        </w:rPr>
        <w:t xml:space="preserve"> </w:t>
      </w:r>
    </w:p>
    <w:p w14:paraId="537F69A8" w14:textId="77777777" w:rsidR="00870A6F" w:rsidRPr="00257DFC" w:rsidRDefault="00870A6F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</w:rPr>
      </w:pPr>
      <w:r w:rsidRPr="00257DFC">
        <w:rPr>
          <w:rFonts w:ascii="Verdana" w:hAnsi="Verdana" w:cs="Arial Unicode MS"/>
          <w:sz w:val="20"/>
          <w:szCs w:val="20"/>
        </w:rPr>
        <w:t>Vi gør særligt opmærksom på følgende:</w:t>
      </w:r>
    </w:p>
    <w:p w14:paraId="5A0543D9" w14:textId="77777777" w:rsidR="00870A6F" w:rsidRPr="00257DFC" w:rsidRDefault="00870A6F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  <w:u w:val="single"/>
        </w:rPr>
      </w:pPr>
      <w:r w:rsidRPr="00257DFC">
        <w:rPr>
          <w:rFonts w:ascii="Verdana" w:hAnsi="Verdana" w:cs="Arial Unicode MS"/>
          <w:sz w:val="20"/>
          <w:szCs w:val="20"/>
        </w:rPr>
        <w:t xml:space="preserve">- menighedsrådet skal sætte tid af til </w:t>
      </w:r>
      <w:r w:rsidRPr="00257DFC">
        <w:rPr>
          <w:rFonts w:ascii="Verdana" w:hAnsi="Verdana" w:cs="Arial Unicode MS"/>
          <w:sz w:val="20"/>
          <w:szCs w:val="20"/>
          <w:u w:val="single"/>
        </w:rPr>
        <w:t>syn</w:t>
      </w:r>
      <w:r>
        <w:rPr>
          <w:rFonts w:ascii="Verdana" w:hAnsi="Verdana" w:cs="Arial Unicode MS"/>
          <w:sz w:val="20"/>
          <w:szCs w:val="20"/>
          <w:u w:val="single"/>
        </w:rPr>
        <w:t xml:space="preserve"> af kirkens bygninger</w:t>
      </w:r>
      <w:r w:rsidRPr="00257DFC">
        <w:rPr>
          <w:rFonts w:ascii="Verdana" w:hAnsi="Verdana" w:cs="Arial Unicode MS"/>
          <w:sz w:val="20"/>
          <w:szCs w:val="20"/>
          <w:u w:val="single"/>
        </w:rPr>
        <w:t xml:space="preserve"> inden 1. april</w:t>
      </w:r>
    </w:p>
    <w:p w14:paraId="1708C94E" w14:textId="77777777" w:rsidR="00870A6F" w:rsidRPr="00257DFC" w:rsidRDefault="00870A6F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  <w:u w:val="single"/>
        </w:rPr>
      </w:pPr>
      <w:r w:rsidRPr="00257DFC">
        <w:rPr>
          <w:rFonts w:ascii="Verdana" w:hAnsi="Verdana" w:cs="Arial Unicode MS"/>
          <w:sz w:val="20"/>
          <w:szCs w:val="20"/>
          <w:u w:val="single"/>
        </w:rPr>
        <w:t xml:space="preserve">Provstiet skal have </w:t>
      </w:r>
      <w:r w:rsidRPr="007B3BEE">
        <w:rPr>
          <w:rFonts w:ascii="Verdana" w:hAnsi="Verdana" w:cs="Arial Unicode MS"/>
          <w:sz w:val="20"/>
          <w:szCs w:val="20"/>
          <w:u w:val="single"/>
        </w:rPr>
        <w:t>modtaget synsprotokol og eventuelle bemærkninger</w:t>
      </w:r>
      <w:r w:rsidRPr="00257DFC">
        <w:rPr>
          <w:rFonts w:ascii="Verdana" w:hAnsi="Verdana" w:cs="Arial Unicode MS"/>
          <w:sz w:val="20"/>
          <w:szCs w:val="20"/>
          <w:u w:val="single"/>
        </w:rPr>
        <w:t xml:space="preserve"> senest denne dato. </w:t>
      </w:r>
    </w:p>
    <w:p w14:paraId="29347834" w14:textId="77777777" w:rsidR="0025619B" w:rsidRDefault="00870A6F" w:rsidP="0025619B">
      <w:pPr>
        <w:pStyle w:val="Brdtekstindrykning"/>
        <w:spacing w:line="360" w:lineRule="auto"/>
        <w:ind w:left="284" w:firstLine="1"/>
        <w:rPr>
          <w:rFonts w:ascii="Verdana" w:hAnsi="Verdana" w:cs="Arial Unicode MS"/>
          <w:bCs w:val="0"/>
          <w:sz w:val="20"/>
          <w:szCs w:val="20"/>
        </w:rPr>
      </w:pPr>
      <w:r w:rsidRPr="00257DFC">
        <w:rPr>
          <w:rFonts w:ascii="Verdana" w:hAnsi="Verdana" w:cs="Arial Unicode MS"/>
          <w:bCs w:val="0"/>
          <w:sz w:val="20"/>
          <w:szCs w:val="20"/>
        </w:rPr>
        <w:t>Følgende sogne skal have provstesyn</w:t>
      </w:r>
      <w:r w:rsidR="00107451">
        <w:rPr>
          <w:rFonts w:ascii="Verdana" w:hAnsi="Verdana" w:cs="Arial Unicode MS"/>
          <w:bCs w:val="0"/>
          <w:sz w:val="20"/>
          <w:szCs w:val="20"/>
        </w:rPr>
        <w:t>:</w:t>
      </w:r>
    </w:p>
    <w:p w14:paraId="471F7746" w14:textId="722ABA08" w:rsidR="00870A6F" w:rsidRPr="00257DFC" w:rsidRDefault="00447040" w:rsidP="0025619B">
      <w:pPr>
        <w:pStyle w:val="Brdtekstindrykning"/>
        <w:spacing w:line="360" w:lineRule="auto"/>
        <w:ind w:left="284" w:firstLine="1"/>
        <w:rPr>
          <w:rFonts w:ascii="Verdana" w:hAnsi="Verdana" w:cs="Arial Unicode MS"/>
          <w:bCs w:val="0"/>
          <w:sz w:val="20"/>
          <w:szCs w:val="20"/>
        </w:rPr>
      </w:pPr>
      <w:r>
        <w:rPr>
          <w:rFonts w:ascii="Verdana" w:hAnsi="Verdana" w:cs="Arial Unicode MS"/>
          <w:b/>
          <w:sz w:val="20"/>
          <w:szCs w:val="20"/>
        </w:rPr>
        <w:t>Hammer, Hornborg, Hvirring, Langskov, Linnerup, Sindbjerg, Tørring, Uldum, Aale</w:t>
      </w:r>
      <w:r w:rsidR="00870A6F" w:rsidRPr="0025619B">
        <w:rPr>
          <w:rFonts w:ascii="Verdana" w:hAnsi="Verdana" w:cs="Arial Unicode MS"/>
          <w:b/>
          <w:sz w:val="20"/>
          <w:szCs w:val="20"/>
        </w:rPr>
        <w:t>.</w:t>
      </w:r>
      <w:r w:rsidR="00870A6F">
        <w:rPr>
          <w:rFonts w:ascii="Verdana" w:hAnsi="Verdana" w:cs="Arial Unicode MS"/>
          <w:bCs w:val="0"/>
          <w:sz w:val="20"/>
          <w:szCs w:val="20"/>
        </w:rPr>
        <w:t xml:space="preserve"> Disse sogne skal ikke selv afholde syn.</w:t>
      </w:r>
    </w:p>
    <w:p w14:paraId="1D2F8C47" w14:textId="77777777" w:rsidR="00870A6F" w:rsidRPr="00257DFC" w:rsidRDefault="00870A6F" w:rsidP="00870A6F">
      <w:pPr>
        <w:pStyle w:val="Brdtekstindrykning"/>
        <w:spacing w:line="360" w:lineRule="auto"/>
        <w:ind w:left="284" w:firstLine="1"/>
        <w:rPr>
          <w:rFonts w:ascii="Verdana" w:hAnsi="Verdana" w:cs="Arial Unicode MS"/>
          <w:bCs w:val="0"/>
          <w:sz w:val="20"/>
          <w:szCs w:val="20"/>
        </w:rPr>
      </w:pPr>
      <w:r w:rsidRPr="00257DFC">
        <w:rPr>
          <w:rFonts w:ascii="Verdana" w:hAnsi="Verdana" w:cs="Arial Unicode MS"/>
          <w:bCs w:val="0"/>
          <w:sz w:val="20"/>
          <w:szCs w:val="20"/>
        </w:rPr>
        <w:t xml:space="preserve">Dato </w:t>
      </w:r>
      <w:r>
        <w:rPr>
          <w:rFonts w:ascii="Verdana" w:hAnsi="Verdana" w:cs="Arial Unicode MS"/>
          <w:bCs w:val="0"/>
          <w:sz w:val="20"/>
          <w:szCs w:val="20"/>
        </w:rPr>
        <w:t>for provstesynet</w:t>
      </w:r>
      <w:r w:rsidRPr="00257DFC">
        <w:rPr>
          <w:rFonts w:ascii="Verdana" w:hAnsi="Verdana" w:cs="Arial Unicode MS"/>
          <w:bCs w:val="0"/>
          <w:sz w:val="20"/>
          <w:szCs w:val="20"/>
        </w:rPr>
        <w:t xml:space="preserve"> kommer fra provstiet i det nye år.</w:t>
      </w:r>
    </w:p>
    <w:p w14:paraId="44253D16" w14:textId="6682FDC2" w:rsidR="00870A6F" w:rsidRPr="00096419" w:rsidRDefault="00870A6F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  <w:u w:val="single"/>
        </w:rPr>
      </w:pPr>
      <w:r w:rsidRPr="00096419">
        <w:rPr>
          <w:rFonts w:ascii="Verdana" w:hAnsi="Verdana" w:cs="Arial Unicode MS"/>
          <w:sz w:val="20"/>
          <w:szCs w:val="20"/>
        </w:rPr>
        <w:t xml:space="preserve">- menighedsrådet skal </w:t>
      </w:r>
      <w:r>
        <w:rPr>
          <w:rFonts w:ascii="Verdana" w:hAnsi="Verdana" w:cs="Arial Unicode MS"/>
          <w:sz w:val="20"/>
          <w:szCs w:val="20"/>
          <w:u w:val="single"/>
        </w:rPr>
        <w:t>holde</w:t>
      </w:r>
      <w:r w:rsidRPr="00096419">
        <w:rPr>
          <w:rFonts w:ascii="Verdana" w:hAnsi="Verdana" w:cs="Arial Unicode MS"/>
          <w:sz w:val="20"/>
          <w:szCs w:val="20"/>
          <w:u w:val="single"/>
        </w:rPr>
        <w:t xml:space="preserve"> budget</w:t>
      </w:r>
      <w:r>
        <w:rPr>
          <w:rFonts w:ascii="Verdana" w:hAnsi="Verdana" w:cs="Arial Unicode MS"/>
          <w:sz w:val="20"/>
          <w:szCs w:val="20"/>
          <w:u w:val="single"/>
        </w:rPr>
        <w:t>lægningsmøde</w:t>
      </w:r>
      <w:r w:rsidRPr="00096419">
        <w:rPr>
          <w:rFonts w:ascii="Verdana" w:hAnsi="Verdana" w:cs="Arial Unicode MS"/>
          <w:sz w:val="20"/>
          <w:szCs w:val="20"/>
          <w:u w:val="single"/>
        </w:rPr>
        <w:t xml:space="preserve"> mellem </w:t>
      </w:r>
      <w:r w:rsidR="00D85655">
        <w:rPr>
          <w:rFonts w:ascii="Verdana" w:hAnsi="Verdana" w:cs="Arial Unicode MS"/>
          <w:sz w:val="20"/>
          <w:szCs w:val="20"/>
          <w:u w:val="single"/>
        </w:rPr>
        <w:t>9</w:t>
      </w:r>
      <w:r>
        <w:rPr>
          <w:rFonts w:ascii="Verdana" w:hAnsi="Verdana" w:cs="Arial Unicode MS"/>
          <w:sz w:val="20"/>
          <w:szCs w:val="20"/>
          <w:u w:val="single"/>
        </w:rPr>
        <w:t xml:space="preserve">. og </w:t>
      </w:r>
      <w:r w:rsidR="00FF5246">
        <w:rPr>
          <w:rFonts w:ascii="Verdana" w:hAnsi="Verdana" w:cs="Arial Unicode MS"/>
          <w:sz w:val="20"/>
          <w:szCs w:val="20"/>
          <w:u w:val="single"/>
        </w:rPr>
        <w:t>20</w:t>
      </w:r>
      <w:r>
        <w:rPr>
          <w:rFonts w:ascii="Verdana" w:hAnsi="Verdana" w:cs="Arial Unicode MS"/>
          <w:sz w:val="20"/>
          <w:szCs w:val="20"/>
          <w:u w:val="single"/>
        </w:rPr>
        <w:t>. maj</w:t>
      </w:r>
      <w:r w:rsidRPr="00096419">
        <w:rPr>
          <w:rFonts w:ascii="Verdana" w:hAnsi="Verdana" w:cs="Arial Unicode MS"/>
          <w:sz w:val="20"/>
          <w:szCs w:val="20"/>
          <w:u w:val="single"/>
        </w:rPr>
        <w:t>.</w:t>
      </w:r>
    </w:p>
    <w:p w14:paraId="63A53ECB" w14:textId="6118F9CC" w:rsidR="00870A6F" w:rsidRPr="00096419" w:rsidRDefault="00870A6F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  <w:u w:val="single"/>
        </w:rPr>
      </w:pPr>
      <w:r w:rsidRPr="00096419">
        <w:rPr>
          <w:rFonts w:ascii="Verdana" w:hAnsi="Verdana" w:cs="Arial Unicode MS"/>
          <w:sz w:val="20"/>
          <w:szCs w:val="20"/>
        </w:rPr>
        <w:t xml:space="preserve">- menighedsrådet skal holde et møde </w:t>
      </w:r>
      <w:r w:rsidRPr="00096419">
        <w:rPr>
          <w:rFonts w:ascii="Verdana" w:hAnsi="Verdana" w:cs="Arial Unicode MS"/>
          <w:sz w:val="20"/>
          <w:szCs w:val="20"/>
          <w:u w:val="single"/>
        </w:rPr>
        <w:t xml:space="preserve">mellem </w:t>
      </w:r>
      <w:r w:rsidR="00FF5246">
        <w:rPr>
          <w:rFonts w:ascii="Verdana" w:hAnsi="Verdana" w:cs="Arial Unicode MS"/>
          <w:sz w:val="20"/>
          <w:szCs w:val="20"/>
          <w:u w:val="single"/>
        </w:rPr>
        <w:t>16. september og 14</w:t>
      </w:r>
      <w:r>
        <w:rPr>
          <w:rFonts w:ascii="Verdana" w:hAnsi="Verdana" w:cs="Arial Unicode MS"/>
          <w:sz w:val="20"/>
          <w:szCs w:val="20"/>
          <w:u w:val="single"/>
        </w:rPr>
        <w:t>. oktober</w:t>
      </w:r>
      <w:r w:rsidRPr="00096419">
        <w:rPr>
          <w:rFonts w:ascii="Verdana" w:hAnsi="Verdana" w:cs="Arial Unicode MS"/>
          <w:sz w:val="20"/>
          <w:szCs w:val="20"/>
          <w:u w:val="single"/>
        </w:rPr>
        <w:t xml:space="preserve">, så protokollatet fra revisionen kan blive kommenteret, underskrevet og indlæst i </w:t>
      </w:r>
      <w:r w:rsidR="009A070B">
        <w:rPr>
          <w:rFonts w:ascii="Verdana" w:hAnsi="Verdana" w:cs="Arial Unicode MS"/>
          <w:sz w:val="20"/>
          <w:szCs w:val="20"/>
          <w:u w:val="single"/>
        </w:rPr>
        <w:t>Kirkeportalen</w:t>
      </w:r>
      <w:r w:rsidRPr="00096419">
        <w:rPr>
          <w:rFonts w:ascii="Verdana" w:hAnsi="Verdana" w:cs="Arial Unicode MS"/>
          <w:sz w:val="20"/>
          <w:szCs w:val="20"/>
          <w:u w:val="single"/>
        </w:rPr>
        <w:t xml:space="preserve"> senest </w:t>
      </w:r>
      <w:r>
        <w:rPr>
          <w:rFonts w:ascii="Verdana" w:hAnsi="Verdana" w:cs="Arial Unicode MS"/>
          <w:sz w:val="20"/>
          <w:szCs w:val="20"/>
          <w:u w:val="single"/>
        </w:rPr>
        <w:t>15. oktober</w:t>
      </w:r>
      <w:r w:rsidRPr="00096419">
        <w:rPr>
          <w:rFonts w:ascii="Verdana" w:hAnsi="Verdana" w:cs="Arial Unicode MS"/>
          <w:sz w:val="20"/>
          <w:szCs w:val="20"/>
          <w:u w:val="single"/>
        </w:rPr>
        <w:t>.</w:t>
      </w:r>
    </w:p>
    <w:p w14:paraId="5566EEBA" w14:textId="646CEDF3" w:rsidR="00870A6F" w:rsidRPr="0065589D" w:rsidRDefault="00870A6F" w:rsidP="00870A6F">
      <w:pPr>
        <w:pStyle w:val="Brdtekstindrykning"/>
        <w:spacing w:line="360" w:lineRule="auto"/>
        <w:ind w:left="284"/>
        <w:rPr>
          <w:rFonts w:ascii="Verdana" w:hAnsi="Verdana" w:cs="Arial Unicode MS"/>
          <w:sz w:val="20"/>
          <w:szCs w:val="20"/>
          <w:u w:val="single"/>
        </w:rPr>
      </w:pPr>
      <w:r w:rsidRPr="0065589D">
        <w:rPr>
          <w:rFonts w:ascii="Verdana" w:hAnsi="Verdana" w:cs="Arial Unicode MS"/>
          <w:sz w:val="20"/>
          <w:szCs w:val="20"/>
          <w:u w:val="single"/>
        </w:rPr>
        <w:t xml:space="preserve">- Der er </w:t>
      </w:r>
      <w:r w:rsidRPr="00F53425">
        <w:rPr>
          <w:rFonts w:ascii="Verdana" w:hAnsi="Verdana" w:cs="Arial Unicode MS"/>
          <w:sz w:val="20"/>
          <w:szCs w:val="20"/>
          <w:u w:val="single"/>
        </w:rPr>
        <w:t xml:space="preserve">budgetsamråd </w:t>
      </w:r>
      <w:r w:rsidR="00447040" w:rsidRPr="00F53425">
        <w:rPr>
          <w:rFonts w:ascii="Verdana" w:hAnsi="Verdana" w:cs="Arial Unicode MS"/>
          <w:sz w:val="20"/>
          <w:szCs w:val="20"/>
          <w:u w:val="single"/>
        </w:rPr>
        <w:t>4</w:t>
      </w:r>
      <w:r w:rsidR="00FF5246" w:rsidRPr="00F53425">
        <w:rPr>
          <w:rFonts w:ascii="Verdana" w:hAnsi="Verdana" w:cs="Times New Roman"/>
          <w:sz w:val="20"/>
          <w:szCs w:val="20"/>
          <w:u w:val="single"/>
        </w:rPr>
        <w:t>. september 202</w:t>
      </w:r>
      <w:r w:rsidR="00447040" w:rsidRPr="00F53425">
        <w:rPr>
          <w:rFonts w:ascii="Verdana" w:hAnsi="Verdana" w:cs="Times New Roman"/>
          <w:sz w:val="20"/>
          <w:szCs w:val="20"/>
          <w:u w:val="single"/>
        </w:rPr>
        <w:t>4</w:t>
      </w:r>
      <w:r w:rsidRPr="00F53425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F53425">
        <w:rPr>
          <w:rFonts w:ascii="Verdana" w:hAnsi="Verdana" w:cs="Arial Unicode MS"/>
          <w:sz w:val="20"/>
          <w:szCs w:val="20"/>
          <w:u w:val="single"/>
        </w:rPr>
        <w:t>kl. 19.00</w:t>
      </w:r>
      <w:r>
        <w:rPr>
          <w:rFonts w:ascii="Verdana" w:hAnsi="Verdana" w:cs="Arial Unicode MS"/>
          <w:sz w:val="20"/>
          <w:szCs w:val="20"/>
          <w:u w:val="single"/>
        </w:rPr>
        <w:t xml:space="preserve"> i Hedensted Kirkecenter for formand og kasserer.</w:t>
      </w:r>
    </w:p>
    <w:p w14:paraId="68E12E82" w14:textId="77777777" w:rsidR="00447040" w:rsidRDefault="00447040"/>
    <w:p w14:paraId="21C2225F" w14:textId="77777777" w:rsidR="005C39DD" w:rsidRDefault="005C39DD"/>
    <w:p w14:paraId="2FAD54A1" w14:textId="77777777" w:rsidR="005C39DD" w:rsidRDefault="005C39DD"/>
    <w:p w14:paraId="27946E38" w14:textId="77777777" w:rsidR="005C39DD" w:rsidRDefault="005C39DD"/>
    <w:p w14:paraId="045529FF" w14:textId="77777777" w:rsidR="005C39DD" w:rsidRDefault="005C39DD"/>
    <w:p w14:paraId="5238D255" w14:textId="77777777" w:rsidR="005C39DD" w:rsidRDefault="005C39DD"/>
    <w:p w14:paraId="68E9F7A5" w14:textId="77777777" w:rsidR="005C39DD" w:rsidRDefault="005C39DD"/>
    <w:p w14:paraId="72CE5CF0" w14:textId="77777777" w:rsidR="005C39DD" w:rsidRDefault="005C39DD"/>
    <w:p w14:paraId="71D067E2" w14:textId="77777777" w:rsidR="005C39DD" w:rsidRDefault="005C39D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3343FC" w14:paraId="6137E3B8" w14:textId="77777777" w:rsidTr="003343FC">
        <w:trPr>
          <w:trHeight w:val="697"/>
        </w:trPr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632E3D50" w14:textId="77777777" w:rsidR="003343FC" w:rsidRPr="00825B5C" w:rsidRDefault="003343FC" w:rsidP="00870A6F">
            <w:pPr>
              <w:jc w:val="center"/>
              <w:rPr>
                <w:rFonts w:ascii="Verdana" w:eastAsia="Arial Unicode MS" w:hAnsi="Verdana" w:cs="Arial Unicode MS"/>
                <w:sz w:val="28"/>
                <w:szCs w:val="28"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sz w:val="28"/>
                <w:szCs w:val="28"/>
              </w:rPr>
              <w:t xml:space="preserve">Huskeliste </w:t>
            </w:r>
          </w:p>
        </w:tc>
        <w:tc>
          <w:tcPr>
            <w:tcW w:w="94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F31BC5" w14:textId="11B37B5A" w:rsidR="003343FC" w:rsidRDefault="0025619B" w:rsidP="003343FC">
            <w:pPr>
              <w:jc w:val="center"/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Menighedsrådet</w:t>
            </w:r>
            <w:r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A329DD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MR)</w:t>
            </w:r>
            <w:r w:rsidR="003343FC" w:rsidRPr="00825B5C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  <w:tc>
          <w:tcPr>
            <w:tcW w:w="3139" w:type="dxa"/>
            <w:tcBorders>
              <w:left w:val="single" w:sz="18" w:space="0" w:color="auto"/>
            </w:tcBorders>
            <w:vAlign w:val="center"/>
          </w:tcPr>
          <w:p w14:paraId="2C7D627B" w14:textId="77777777" w:rsidR="003343FC" w:rsidRDefault="003343FC" w:rsidP="003343FC"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Provstiudvalget:</w:t>
            </w:r>
          </w:p>
        </w:tc>
      </w:tr>
      <w:tr w:rsidR="00870A6F" w14:paraId="7C67EB3D" w14:textId="77777777" w:rsidTr="003343FC">
        <w:trPr>
          <w:trHeight w:val="835"/>
        </w:trPr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3827FE48" w14:textId="77777777" w:rsidR="00870A6F" w:rsidRPr="00825B5C" w:rsidRDefault="00870A6F" w:rsidP="00870A6F">
            <w:pPr>
              <w:jc w:val="center"/>
              <w:rPr>
                <w:rFonts w:ascii="Verdana" w:eastAsia="Arial Unicode MS" w:hAnsi="Verdana" w:cs="Arial Unicode MS"/>
                <w:b/>
                <w:bCs/>
                <w:sz w:val="28"/>
                <w:szCs w:val="28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  <w:vAlign w:val="center"/>
          </w:tcPr>
          <w:p w14:paraId="7152F455" w14:textId="66067D1E" w:rsidR="00870A6F" w:rsidRDefault="00870A6F" w:rsidP="00870A6F">
            <w:pPr>
              <w:jc w:val="center"/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Regnskab</w:t>
            </w:r>
            <w:r w:rsidR="00776B38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 xml:space="preserve"> 20</w:t>
            </w:r>
            <w:r w:rsidR="008143E7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2</w:t>
            </w:r>
            <w:r w:rsidR="00447040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3</w:t>
            </w:r>
          </w:p>
          <w:p w14:paraId="16745B77" w14:textId="2DF269CC" w:rsidR="00E5397C" w:rsidRPr="00825B5C" w:rsidRDefault="00E5397C" w:rsidP="00870A6F">
            <w:pPr>
              <w:jc w:val="center"/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 xml:space="preserve"> + 202</w:t>
            </w:r>
            <w:r w:rsidR="00447040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139" w:type="dxa"/>
            <w:vAlign w:val="center"/>
          </w:tcPr>
          <w:p w14:paraId="08E59E01" w14:textId="4A76B132" w:rsidR="00870A6F" w:rsidRPr="00825B5C" w:rsidRDefault="00870A6F" w:rsidP="00870A6F">
            <w:pPr>
              <w:jc w:val="center"/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B</w:t>
            </w:r>
            <w:r w:rsidR="00776B38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udget 202</w:t>
            </w:r>
            <w:r w:rsidR="00447040"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right w:val="single" w:sz="18" w:space="0" w:color="auto"/>
            </w:tcBorders>
            <w:vAlign w:val="center"/>
          </w:tcPr>
          <w:p w14:paraId="6BEB418F" w14:textId="77777777" w:rsidR="00870A6F" w:rsidRPr="00825B5C" w:rsidRDefault="00870A6F" w:rsidP="00870A6F">
            <w:pPr>
              <w:jc w:val="center"/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  <w:t>Diverse</w:t>
            </w:r>
          </w:p>
        </w:tc>
        <w:tc>
          <w:tcPr>
            <w:tcW w:w="3139" w:type="dxa"/>
            <w:tcBorders>
              <w:left w:val="single" w:sz="18" w:space="0" w:color="auto"/>
            </w:tcBorders>
            <w:vAlign w:val="center"/>
          </w:tcPr>
          <w:p w14:paraId="3B3F09CE" w14:textId="77777777" w:rsidR="00870A6F" w:rsidRPr="00825B5C" w:rsidRDefault="00870A6F" w:rsidP="00870A6F">
            <w:pPr>
              <w:jc w:val="center"/>
              <w:rPr>
                <w:rFonts w:ascii="Verdana" w:eastAsia="Arial Unicode MS" w:hAnsi="Verdana" w:cs="Arial Unicode MS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70A6F" w14:paraId="7CDBF703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39B88756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772CB19A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Februar-Marts</w:t>
            </w:r>
          </w:p>
          <w:p w14:paraId="08A6461A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6DDC0F50" w14:textId="77777777" w:rsidR="00870A6F" w:rsidRPr="00D13B97" w:rsidRDefault="00870A6F" w:rsidP="00870A6F">
            <w:pPr>
              <w:pStyle w:val="Brdtekst2"/>
              <w:rPr>
                <w:rFonts w:ascii="Verdana" w:eastAsia="Arial Unicode MS" w:hAnsi="Verdana" w:cs="Arial Unicode MS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139" w:type="dxa"/>
          </w:tcPr>
          <w:p w14:paraId="2E444EEC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0D948C14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16CE94AA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Syn afholdes</w:t>
            </w:r>
          </w:p>
          <w:p w14:paraId="0E29F67B" w14:textId="7243EDD1" w:rsidR="00870A6F" w:rsidRDefault="00870A6F" w:rsidP="00870A6F">
            <w:pPr>
              <w:pStyle w:val="Brdtekst2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Det er vigtigt</w:t>
            </w:r>
            <w:r w:rsidR="009A070B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,</w:t>
            </w:r>
            <w:r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der kommer ca. beløb</w:t>
            </w:r>
            <w:r w:rsidR="008143E7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8143E7" w:rsidRPr="008143E7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incl. moms</w:t>
            </w:r>
            <w:r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på alle synsopgaver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i synsprotokollen.</w:t>
            </w:r>
          </w:p>
          <w:p w14:paraId="7AE1936A" w14:textId="77777777" w:rsidR="00870A6F" w:rsidRDefault="00870A6F" w:rsidP="00870A6F">
            <w:pPr>
              <w:pStyle w:val="Brdtekst2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Husk at skelne mellem:</w:t>
            </w:r>
          </w:p>
          <w:p w14:paraId="57F088E3" w14:textId="77777777" w:rsidR="008143E7" w:rsidRDefault="008143E7" w:rsidP="008143E7">
            <w:pPr>
              <w:pStyle w:val="Brdtekst2"/>
              <w:numPr>
                <w:ilvl w:val="0"/>
                <w:numId w:val="3"/>
              </w:numP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Ældre </w:t>
            </w:r>
            <w:r w:rsidR="00870A6F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sy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n:</w:t>
            </w:r>
          </w:p>
          <w:p w14:paraId="3B446AAC" w14:textId="1CF1ADF4" w:rsidR="008143E7" w:rsidRDefault="008143E7" w:rsidP="008143E7">
            <w:pPr>
              <w:pStyle w:val="Brdtekst2"/>
              <w:ind w:left="720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Ikke udførte syn fra 202</w:t>
            </w:r>
            <w:r w:rsidR="00447040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2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eller tidligere (medtages som ældre mangler i synsprotokollen)</w:t>
            </w:r>
          </w:p>
          <w:p w14:paraId="5564959E" w14:textId="5CBF443A" w:rsidR="008143E7" w:rsidRPr="008143E7" w:rsidRDefault="008143E7" w:rsidP="00870A6F">
            <w:pPr>
              <w:pStyle w:val="Brdtekst2"/>
              <w:numPr>
                <w:ilvl w:val="0"/>
                <w:numId w:val="3"/>
              </w:numP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Ikke-udførte syn fra protokollen for 202</w:t>
            </w:r>
            <w:r w:rsidR="00447040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3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(disse skal </w:t>
            </w:r>
            <w:r w:rsidRPr="008143E7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  <w:u w:val="single"/>
              </w:rPr>
              <w:t>ikke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medtages i den nye synsprotokol). Disse syn skal gennemføres og finansieres som anført i brev fra PU, </w:t>
            </w:r>
            <w:r w:rsidRPr="00F53425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maj, august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202</w:t>
            </w:r>
            <w:r w:rsidR="00447040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3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  <w:p w14:paraId="461F2862" w14:textId="2EBA2CC5" w:rsidR="00870A6F" w:rsidRDefault="008766FA" w:rsidP="008143E7">
            <w:pPr>
              <w:pStyle w:val="Brdtekst2"/>
              <w:numPr>
                <w:ilvl w:val="0"/>
                <w:numId w:val="3"/>
              </w:numP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Nye syn, der skal </w:t>
            </w:r>
            <w:r w:rsidR="008143E7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sikres midler til, skal stå i synsprotokollen.</w:t>
            </w:r>
          </w:p>
          <w:p w14:paraId="7116F1DC" w14:textId="26DB90E5" w:rsidR="00870A6F" w:rsidRPr="008143E7" w:rsidRDefault="00870A6F" w:rsidP="00870A6F">
            <w:pPr>
              <w:pStyle w:val="Brdtekst2"/>
              <w:numPr>
                <w:ilvl w:val="0"/>
                <w:numId w:val="3"/>
              </w:numP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Observationspunkter til kommende års syn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18496F19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5437D465" w14:textId="688BBA8E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Provstiudvalget (PU) holder møde</w:t>
            </w:r>
            <w:r w:rsidR="008766FA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med kommunen vedr. økonomi 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5</w:t>
            </w:r>
          </w:p>
        </w:tc>
      </w:tr>
      <w:tr w:rsidR="00870A6F" w14:paraId="09B9D071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237ED79E" w14:textId="77777777" w:rsidR="00870A6F" w:rsidRPr="00825B5C" w:rsidRDefault="00870A6F" w:rsidP="00870A6F">
            <w:pPr>
              <w:pStyle w:val="Overskrift2"/>
              <w:rPr>
                <w:rFonts w:ascii="Verdana" w:eastAsia="Arial Unicode MS" w:hAnsi="Verdana" w:cs="Arial Unicode MS"/>
                <w:i/>
                <w:iCs/>
                <w:szCs w:val="22"/>
              </w:rPr>
            </w:pPr>
            <w:r w:rsidRPr="00825B5C">
              <w:rPr>
                <w:rFonts w:ascii="Verdana" w:eastAsia="Arial Unicode MS" w:hAnsi="Verdana" w:cs="Arial Unicode MS"/>
                <w:i/>
                <w:iCs/>
                <w:szCs w:val="22"/>
              </w:rPr>
              <w:lastRenderedPageBreak/>
              <w:t>Marts</w:t>
            </w:r>
          </w:p>
          <w:p w14:paraId="54229460" w14:textId="77777777" w:rsidR="00870A6F" w:rsidRDefault="00870A6F" w:rsidP="00870A6F"/>
        </w:tc>
        <w:tc>
          <w:tcPr>
            <w:tcW w:w="3139" w:type="dxa"/>
            <w:tcBorders>
              <w:left w:val="single" w:sz="18" w:space="0" w:color="auto"/>
            </w:tcBorders>
          </w:tcPr>
          <w:p w14:paraId="4DA307C2" w14:textId="77777777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026D7200" w14:textId="0E8F4A52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>Behandle regnskab 20</w:t>
            </w:r>
            <w:r w:rsidR="00DB5811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  <w:r w:rsidR="00447040">
              <w:rPr>
                <w:rFonts w:ascii="Verdana" w:hAnsi="Verdana"/>
                <w:i/>
                <w:iCs/>
                <w:sz w:val="20"/>
                <w:szCs w:val="20"/>
              </w:rPr>
              <w:t>3</w:t>
            </w: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 xml:space="preserve"> på et møde.</w:t>
            </w:r>
          </w:p>
          <w:p w14:paraId="3BBB1948" w14:textId="77777777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13C5AA3D" w14:textId="272ADFC9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>M</w:t>
            </w:r>
            <w:r w:rsidR="00A329DD">
              <w:rPr>
                <w:rFonts w:ascii="Verdana" w:hAnsi="Verdana"/>
                <w:i/>
                <w:iCs/>
                <w:sz w:val="20"/>
                <w:szCs w:val="20"/>
              </w:rPr>
              <w:t>R</w:t>
            </w: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 xml:space="preserve"> bedes anføre forklaringer til regnskabe</w:t>
            </w:r>
            <w:r w:rsidR="00A329DD">
              <w:rPr>
                <w:rFonts w:ascii="Verdana" w:hAnsi="Verdana"/>
                <w:i/>
                <w:iCs/>
                <w:sz w:val="20"/>
                <w:szCs w:val="20"/>
              </w:rPr>
              <w:t>t:</w:t>
            </w:r>
          </w:p>
          <w:p w14:paraId="2120B0CA" w14:textId="2302B74D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>•hvor der er større</w:t>
            </w:r>
            <w:r w:rsidR="00A329DD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>afvigelser mellem budget og regnskab</w:t>
            </w:r>
          </w:p>
          <w:p w14:paraId="7E2B0BEC" w14:textId="187828ED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 xml:space="preserve">•hvor der er særlig stor </w:t>
            </w:r>
            <w:r w:rsidR="00A329DD">
              <w:rPr>
                <w:rFonts w:ascii="Verdana" w:hAnsi="Verdana"/>
                <w:i/>
                <w:iCs/>
                <w:sz w:val="20"/>
                <w:szCs w:val="20"/>
              </w:rPr>
              <w:t>e</w:t>
            </w: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>ller særlig lille</w:t>
            </w:r>
            <w:r w:rsidR="00A329DD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>kassebeholdning/frie midler</w:t>
            </w:r>
          </w:p>
          <w:p w14:paraId="54755511" w14:textId="77777777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344D6297" w14:textId="00144D42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>Regnskabsudskriften overføres automatisk fra Økonomiportalen til</w:t>
            </w:r>
            <w:r w:rsidR="009A070B">
              <w:rPr>
                <w:rFonts w:ascii="Verdana" w:hAnsi="Verdana"/>
                <w:i/>
                <w:iCs/>
                <w:sz w:val="20"/>
                <w:szCs w:val="20"/>
              </w:rPr>
              <w:t xml:space="preserve"> KIRKEPORTALEN</w:t>
            </w: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 xml:space="preserve"> (på Den digitale Arbejdsplads).</w:t>
            </w:r>
          </w:p>
          <w:p w14:paraId="17CC0689" w14:textId="5727FB4F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 xml:space="preserve">Senest 7 dage efter godkendelse skal det underskrevne referatet fra mødet indscannes og overføres til </w:t>
            </w:r>
            <w:r w:rsidR="009A070B">
              <w:rPr>
                <w:rFonts w:ascii="Verdana" w:hAnsi="Verdana"/>
                <w:i/>
                <w:iCs/>
                <w:sz w:val="20"/>
                <w:szCs w:val="20"/>
              </w:rPr>
              <w:t>KIRKEPORTALEN</w:t>
            </w:r>
            <w:r w:rsidRPr="00870A6F">
              <w:rPr>
                <w:rFonts w:ascii="Verdana" w:hAnsi="Verdana"/>
                <w:i/>
                <w:iCs/>
                <w:sz w:val="20"/>
                <w:szCs w:val="20"/>
              </w:rPr>
              <w:t xml:space="preserve">. </w:t>
            </w:r>
          </w:p>
          <w:p w14:paraId="312A094C" w14:textId="0CF4A85C" w:rsidR="00870A6F" w:rsidRPr="00870A6F" w:rsidRDefault="00870A6F" w:rsidP="00870A6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34B37CC1" w14:textId="77777777" w:rsidR="00870A6F" w:rsidRDefault="00870A6F" w:rsidP="00870A6F"/>
        </w:tc>
        <w:tc>
          <w:tcPr>
            <w:tcW w:w="3139" w:type="dxa"/>
            <w:tcBorders>
              <w:right w:val="single" w:sz="18" w:space="0" w:color="auto"/>
            </w:tcBorders>
          </w:tcPr>
          <w:p w14:paraId="64C5D147" w14:textId="77777777" w:rsidR="00870A6F" w:rsidRDefault="00870A6F" w:rsidP="00870A6F"/>
        </w:tc>
        <w:tc>
          <w:tcPr>
            <w:tcW w:w="3139" w:type="dxa"/>
            <w:tcBorders>
              <w:left w:val="single" w:sz="18" w:space="0" w:color="auto"/>
            </w:tcBorders>
          </w:tcPr>
          <w:p w14:paraId="13FA707B" w14:textId="77777777" w:rsidR="00870A6F" w:rsidRDefault="00870A6F" w:rsidP="00870A6F"/>
        </w:tc>
      </w:tr>
      <w:tr w:rsidR="00870A6F" w14:paraId="188FDC07" w14:textId="77777777" w:rsidTr="003343FC">
        <w:tc>
          <w:tcPr>
            <w:tcW w:w="3138" w:type="dxa"/>
            <w:tcBorders>
              <w:right w:val="single" w:sz="18" w:space="0" w:color="auto"/>
            </w:tcBorders>
          </w:tcPr>
          <w:p w14:paraId="5A265094" w14:textId="77777777" w:rsidR="00870A6F" w:rsidRPr="00825B5C" w:rsidRDefault="00870A6F" w:rsidP="00870A6F">
            <w:pPr>
              <w:pStyle w:val="Overskrift3"/>
              <w:rPr>
                <w:rFonts w:ascii="Verdana" w:hAnsi="Verdana"/>
                <w:sz w:val="22"/>
                <w:szCs w:val="22"/>
              </w:rPr>
            </w:pPr>
            <w:r w:rsidRPr="00825B5C">
              <w:rPr>
                <w:rFonts w:ascii="Verdana" w:hAnsi="Verdana"/>
                <w:sz w:val="22"/>
                <w:szCs w:val="22"/>
              </w:rPr>
              <w:t>Senest</w:t>
            </w:r>
          </w:p>
          <w:p w14:paraId="0AEE29BE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1. april</w:t>
            </w:r>
          </w:p>
          <w:p w14:paraId="6DC407AE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66299AC5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  <w:lang w:bidi="ar-SA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Regnskabet skal være godkendt og indlæst senest 1. april.</w:t>
            </w:r>
          </w:p>
          <w:p w14:paraId="65236868" w14:textId="77777777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1A694CC1" w14:textId="0D28C26E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Sende til </w:t>
            </w:r>
            <w:r w:rsidR="00DB5811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PU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på mail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:</w:t>
            </w:r>
          </w:p>
          <w:p w14:paraId="54B23BF6" w14:textId="77777777" w:rsidR="00870A6F" w:rsidRDefault="00870A6F" w:rsidP="00870A6F">
            <w:pPr>
              <w:numPr>
                <w:ilvl w:val="0"/>
                <w:numId w:val="2"/>
              </w:num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Provstiets skema over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budgetterede og 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afholdte synsudgifter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</w:p>
          <w:p w14:paraId="54B340E1" w14:textId="1793FD1A" w:rsidR="00870A6F" w:rsidRPr="00DA0538" w:rsidRDefault="00870A6F" w:rsidP="00870A6F">
            <w:pPr>
              <w:numPr>
                <w:ilvl w:val="0"/>
                <w:numId w:val="2"/>
              </w:num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B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udget, formål pr. 31.12.20</w:t>
            </w:r>
            <w:r w:rsidR="00DB5811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3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</w:p>
          <w:p w14:paraId="7BCCE2E2" w14:textId="77777777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0354EAE6" w14:textId="4A0C99EF" w:rsidR="00870A6F" w:rsidRPr="00DA0538" w:rsidRDefault="00870A6F" w:rsidP="00870A6F">
            <w:pPr>
              <w:pStyle w:val="Brdtekst2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Sende til </w:t>
            </w:r>
            <w:r w:rsidR="00DB5811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PU</w:t>
            </w:r>
            <w:r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:</w:t>
            </w:r>
          </w:p>
          <w:p w14:paraId="6BC43246" w14:textId="77777777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Synsprotokol fra synet februar/marts </w:t>
            </w:r>
          </w:p>
          <w:p w14:paraId="60C99487" w14:textId="77777777" w:rsidR="00870A6F" w:rsidRPr="00DA0538" w:rsidRDefault="00870A6F" w:rsidP="00870A6F">
            <w:pPr>
              <w:pStyle w:val="Brdtekst2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3053DB95" w14:textId="1982106E" w:rsidR="00870A6F" w:rsidRDefault="00DB5811" w:rsidP="00870A6F">
            <w:pPr>
              <w:pStyle w:val="Brdtekst2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MR</w:t>
            </w:r>
            <w:r w:rsidR="00870A6F"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kan desuden indsende forhold mht. driftsrammen, som </w:t>
            </w: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PU</w:t>
            </w:r>
            <w:r w:rsidR="00870A6F"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skal være bekendt med. </w:t>
            </w:r>
          </w:p>
          <w:p w14:paraId="1C1BA31F" w14:textId="77777777" w:rsidR="00870A6F" w:rsidRDefault="00870A6F" w:rsidP="00870A6F">
            <w:pPr>
              <w:pStyle w:val="Brdtekst2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6B4D9461" w14:textId="467E1D66" w:rsidR="00870A6F" w:rsidRPr="00DA0538" w:rsidRDefault="00DB5811" w:rsidP="00870A6F">
            <w:pPr>
              <w:pStyle w:val="Brdtekst2"/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>MR</w:t>
            </w:r>
            <w:r w:rsidR="00870A6F" w:rsidRPr="00DA0538">
              <w:rPr>
                <w:rFonts w:ascii="Verdana" w:eastAsia="Arial Unicode MS" w:hAnsi="Verdana" w:cs="Arial Unicode MS"/>
                <w:b w:val="0"/>
                <w:bCs w:val="0"/>
                <w:i/>
                <w:iCs/>
                <w:sz w:val="20"/>
                <w:szCs w:val="20"/>
              </w:rPr>
              <w:t xml:space="preserve"> kan gøre opmærksom på ønsker om større anlægsopgaver.</w:t>
            </w:r>
          </w:p>
          <w:p w14:paraId="1A424F51" w14:textId="77777777" w:rsidR="00870A6F" w:rsidRPr="00DA0538" w:rsidRDefault="00870A6F" w:rsidP="00870A6F">
            <w:pPr>
              <w:pStyle w:val="Brdtekst2"/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7CE9967C" w14:textId="77777777" w:rsidR="00870A6F" w:rsidRDefault="00870A6F" w:rsidP="00870A6F"/>
        </w:tc>
        <w:tc>
          <w:tcPr>
            <w:tcW w:w="3139" w:type="dxa"/>
            <w:tcBorders>
              <w:left w:val="single" w:sz="18" w:space="0" w:color="auto"/>
            </w:tcBorders>
          </w:tcPr>
          <w:p w14:paraId="283F1EDD" w14:textId="77777777" w:rsidR="00870A6F" w:rsidRDefault="00870A6F" w:rsidP="00870A6F"/>
        </w:tc>
      </w:tr>
      <w:tr w:rsidR="00870A6F" w14:paraId="52C41824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61F8C6EB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lastRenderedPageBreak/>
              <w:t>A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pril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1FF3FF10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6E8CCC8C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2A8FF87E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703CC752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2BD8C63A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PU fastsætter rammebeløb </w:t>
            </w:r>
          </w:p>
          <w:p w14:paraId="36396428" w14:textId="77777777" w:rsidR="003343FC" w:rsidRPr="00257DFC" w:rsidRDefault="003343FC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14042ABD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47DEED1A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4E3AD7FC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Ca. 1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. maj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427CBAB5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46139BA1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1680E3D3" w14:textId="6F68C4E7" w:rsidR="00870A6F" w:rsidRPr="00257DFC" w:rsidRDefault="00A329DD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MR </w:t>
            </w:r>
            <w:r w:rsidR="00870A6F"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modt</w:t>
            </w:r>
            <w:r w:rsidR="0060521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ager ramme-beløb for budget 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5</w:t>
            </w:r>
          </w:p>
          <w:p w14:paraId="69B0C109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3CEA56A1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71C41B58" w14:textId="49E41EF4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D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et forelø</w:t>
            </w:r>
            <w:r w:rsidR="0060521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bige rammebeløb for budget 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5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udmeldes i Brandsoft og bliver dermed vist i budgetskemaet i økonomiportalen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. </w:t>
            </w:r>
          </w:p>
          <w:p w14:paraId="0B59EDCB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535A9A2F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7EE84BA7" w14:textId="77777777" w:rsidR="00870A6F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30AB524F" w14:textId="2A71A13B" w:rsidR="00870A6F" w:rsidRPr="00825B5C" w:rsidRDefault="001D43B4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9</w:t>
            </w:r>
            <w:r w:rsidR="002F1B4E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. maj – 20</w:t>
            </w:r>
            <w:r w:rsidR="00870A6F"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. maj</w:t>
            </w:r>
          </w:p>
          <w:p w14:paraId="3781784B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7CF095AE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283D0A4A" w14:textId="1963510C" w:rsidR="00870A6F" w:rsidRPr="00DA0538" w:rsidRDefault="00A329DD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MR</w:t>
            </w:r>
            <w:r w:rsidR="00870A6F" w:rsidRPr="00DA0538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 xml:space="preserve"> lægger budget </w:t>
            </w:r>
            <w:r w:rsidR="00605210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202</w:t>
            </w:r>
            <w:r w:rsidR="00447040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5</w:t>
            </w:r>
            <w:r w:rsidR="00870A6F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.</w:t>
            </w:r>
          </w:p>
          <w:p w14:paraId="1C4E5176" w14:textId="64432BB9" w:rsidR="00870A6F" w:rsidRPr="001D43B4" w:rsidRDefault="00870A6F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Der må meget gerne anføres supplerende forklaringer til budgettet samt</w:t>
            </w:r>
            <w:r w:rsidR="00A329DD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 xml:space="preserve"> </w:t>
            </w:r>
            <w:r w:rsidRPr="00DA0538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målsætninger og særlige indsatsområder (jf. s. 1 i budgettet)</w:t>
            </w: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0397EB4C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762A6466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2D6D1FE2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55D9E41A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231089EC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4C87D95B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  <w:u w:val="single"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  <w:u w:val="single"/>
              </w:rPr>
              <w:t xml:space="preserve">Senest 1. juni 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12AA61DC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2D78FAAE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27E7E712" w14:textId="17FE9007" w:rsidR="00870A6F" w:rsidRDefault="00870A6F" w:rsidP="00870A6F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  <w:u w:val="single"/>
              </w:rPr>
              <w:t>Det foreløbige budget</w:t>
            </w:r>
            <w:r w:rsidRPr="00DA0538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 xml:space="preserve"> indberettes på økonomiportalen</w:t>
            </w:r>
            <w: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. Budgett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et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overføres automatisk fra Økonomiportalen til </w:t>
            </w:r>
            <w:r w:rsidR="009A070B">
              <w:rPr>
                <w:rFonts w:ascii="Verdana" w:hAnsi="Verdana" w:cs="Arial"/>
                <w:i/>
                <w:iCs/>
                <w:sz w:val="20"/>
                <w:szCs w:val="20"/>
              </w:rPr>
              <w:t>KIRKEPORTALEN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>.</w:t>
            </w:r>
          </w:p>
          <w:p w14:paraId="43332C26" w14:textId="77777777" w:rsidR="001D43B4" w:rsidRDefault="001D43B4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</w:p>
          <w:p w14:paraId="06985A03" w14:textId="34C931D5" w:rsidR="00870A6F" w:rsidRPr="00DA0538" w:rsidRDefault="00870A6F" w:rsidP="00870A6F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Senest 7 dage e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fter 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behandling af det foreløbige budget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skal det underskrevne referatet fra mødet indscannes og overføres til</w:t>
            </w:r>
            <w:r w:rsidR="007A4CAC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KIRKEPORTALEN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. </w:t>
            </w:r>
          </w:p>
          <w:p w14:paraId="1DC1C89C" w14:textId="77777777" w:rsidR="00870A6F" w:rsidRPr="00DA0538" w:rsidRDefault="00870A6F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</w:p>
          <w:p w14:paraId="2E39BFE5" w14:textId="47BBAC3A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Sende til </w:t>
            </w:r>
            <w:r w:rsidR="001D43B4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PU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på mail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:</w:t>
            </w:r>
          </w:p>
          <w:p w14:paraId="78838902" w14:textId="77777777" w:rsidR="00870A6F" w:rsidRDefault="00870A6F" w:rsidP="00870A6F">
            <w:pPr>
              <w:numPr>
                <w:ilvl w:val="0"/>
                <w:numId w:val="2"/>
              </w:num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Provstiets skema over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budgetterede og 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afholdte synsudgifter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</w:p>
          <w:p w14:paraId="692C033E" w14:textId="2235AEAD" w:rsidR="00870A6F" w:rsidRPr="00E94CDF" w:rsidRDefault="00870A6F" w:rsidP="00870A6F">
            <w:pPr>
              <w:numPr>
                <w:ilvl w:val="0"/>
                <w:numId w:val="2"/>
              </w:num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B</w:t>
            </w:r>
            <w:r w:rsidRPr="00DA0538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 xml:space="preserve">udget, </w:t>
            </w:r>
            <w:r w:rsidR="00605210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formål pr. 31.12.202</w:t>
            </w:r>
            <w:r w:rsidR="00447040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5</w:t>
            </w:r>
          </w:p>
          <w:p w14:paraId="5885428E" w14:textId="77777777" w:rsidR="00870A6F" w:rsidRPr="001F682F" w:rsidRDefault="00870A6F" w:rsidP="00870A6F">
            <w:pPr>
              <w:ind w:left="720"/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0B57240C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290E8766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3932724D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4E6CF40C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44DB4D1F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Ultimo maj</w:t>
            </w:r>
          </w:p>
          <w:p w14:paraId="2C2A7328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Senest 1. juni</w:t>
            </w:r>
          </w:p>
          <w:p w14:paraId="739097A6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3C9736CD" w14:textId="490F134F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Behandle 1. kvartalsrapport på et </w:t>
            </w:r>
            <w:r w:rsidR="001D43B4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MR-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møde.</w:t>
            </w:r>
          </w:p>
          <w:p w14:paraId="101E2B72" w14:textId="06E3F8A4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Sende 1. kvartalsrapport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sa</w:t>
            </w:r>
            <w:r w:rsidR="0060521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mt budget, formål pr. </w:t>
            </w:r>
            <w:r w:rsidR="00605210" w:rsidRPr="005F7BF7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31.3</w:t>
            </w:r>
            <w:r w:rsidR="0060521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.202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4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til provsti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et pr. mail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. </w:t>
            </w:r>
          </w:p>
          <w:p w14:paraId="70756723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6302A8CB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78124FFB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71934106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343F5CE3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5F57B5D5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42E79F9E" w14:textId="77777777" w:rsidR="00870A6F" w:rsidRPr="00825B5C" w:rsidRDefault="00870A6F" w:rsidP="00870A6F">
            <w:pPr>
              <w:pStyle w:val="Overskrift2"/>
              <w:rPr>
                <w:rFonts w:ascii="Verdana" w:eastAsia="Arial Unicode MS" w:hAnsi="Verdana" w:cs="Arial Unicode MS"/>
                <w:i/>
                <w:iCs/>
                <w:szCs w:val="22"/>
              </w:rPr>
            </w:pPr>
            <w:r w:rsidRPr="00825B5C">
              <w:rPr>
                <w:rFonts w:ascii="Verdana" w:eastAsia="Arial Unicode MS" w:hAnsi="Verdana" w:cs="Arial Unicode MS"/>
                <w:i/>
                <w:iCs/>
                <w:szCs w:val="22"/>
              </w:rPr>
              <w:t>Juni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4AE3582C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0EBA7FC8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23C4CF6F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25BEF022" w14:textId="77777777" w:rsidR="00870A6F" w:rsidRPr="0012530D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PU gennemgår </w:t>
            </w:r>
            <w:r w:rsidRPr="0012530D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budgetter </w:t>
            </w:r>
            <w:r w:rsidR="00F4653D" w:rsidRPr="0012530D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i uge 25</w:t>
            </w:r>
            <w:r w:rsidRPr="0012530D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.</w:t>
            </w:r>
          </w:p>
          <w:p w14:paraId="290F1814" w14:textId="77777777" w:rsidR="00870A6F" w:rsidRPr="0012530D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431B74EF" w14:textId="77777777" w:rsidR="00870A6F" w:rsidRPr="0012530D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12530D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PU lægger budget for provstiudvalgskassen</w:t>
            </w:r>
          </w:p>
          <w:p w14:paraId="0F61BB1C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12530D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Frist 15. juni</w:t>
            </w:r>
          </w:p>
          <w:p w14:paraId="3353E32F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11227B12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7DDB4FFF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6198DA2D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/>
                <w:b/>
                <w:bCs/>
              </w:rPr>
              <w:t>Juni-november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3FF6E9F5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7E7A2E46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3FE98496" w14:textId="1880E99A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Efter PU’s gennemgang af budgetter får </w:t>
            </w:r>
            <w:r w:rsidR="001D43B4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svar fra provstiet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med godkendelse eller besked om evt. 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tvivlsspørgsmål, fejl eller mangler ved budgettet.</w:t>
            </w:r>
          </w:p>
          <w:p w14:paraId="7C904435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45959DAA" w14:textId="77777777" w:rsidR="00870A6F" w:rsidRDefault="00870A6F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  <w:u w:val="single"/>
              </w:rPr>
              <w:t xml:space="preserve">Det </w:t>
            </w:r>
            <w:r w:rsidRPr="00257DFC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  <w:u w:val="single"/>
              </w:rPr>
              <w:t>endelige budget</w:t>
            </w:r>
            <w:r w:rsidRPr="00257DFC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 xml:space="preserve"> indberettes på økonomiportalen efter PU’s </w:t>
            </w:r>
            <w: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udmelding af endelige rammer.</w:t>
            </w:r>
          </w:p>
          <w:p w14:paraId="17CE58B4" w14:textId="5DD1389D" w:rsidR="00870A6F" w:rsidRDefault="00870A6F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Det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overføres automatisk fra Økonomiportalen til </w:t>
            </w:r>
            <w:r w:rsidR="007A4CAC">
              <w:rPr>
                <w:rFonts w:ascii="Verdana" w:hAnsi="Verdana" w:cs="Arial"/>
                <w:i/>
                <w:iCs/>
                <w:sz w:val="20"/>
                <w:szCs w:val="20"/>
              </w:rPr>
              <w:t>KIRKEPORTALEN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.</w:t>
            </w:r>
          </w:p>
          <w:p w14:paraId="622DB1FA" w14:textId="77777777" w:rsidR="00870A6F" w:rsidRDefault="00870A6F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</w:p>
          <w:p w14:paraId="5827480B" w14:textId="1C3D7C64" w:rsidR="00870A6F" w:rsidRPr="001D43B4" w:rsidRDefault="00870A6F" w:rsidP="00870A6F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Senest 7 dage e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fter 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behandling af det endelige budget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skal det underskrevne referatet fra mødet indscannes og overføres til </w:t>
            </w:r>
            <w:r w:rsidR="007A4CAC">
              <w:rPr>
                <w:rFonts w:ascii="Verdana" w:hAnsi="Verdana" w:cs="Arial"/>
                <w:i/>
                <w:iCs/>
                <w:sz w:val="20"/>
                <w:szCs w:val="20"/>
              </w:rPr>
              <w:t>KIRKEPORTALEN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7603B76B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317C5B4E" w14:textId="41C03C29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D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et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ende</w:t>
            </w:r>
            <w:r w:rsidR="00AB7E65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lige ramme-beløb for budget 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5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udmeldes i Brandsoft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senest 15. september</w:t>
            </w:r>
          </w:p>
          <w:p w14:paraId="0AC79CB3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26D33EF1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22C29479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72D81B02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679101C7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Medio august</w:t>
            </w:r>
          </w:p>
          <w:p w14:paraId="40FE186B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6EFB94A3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44823444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521BE2B4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0E1F1C4A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PU kontakter kommunen angående udskrivningsgrundlag.</w:t>
            </w:r>
          </w:p>
          <w:p w14:paraId="6DB70EE0" w14:textId="6F5AFC2D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Besked om størrelsen af landskirkeskat</w:t>
            </w:r>
          </w:p>
        </w:tc>
      </w:tr>
      <w:tr w:rsidR="00870A6F" w14:paraId="154889BA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1DC6AB6B" w14:textId="77777777" w:rsidR="00870A6F" w:rsidRPr="00B22A15" w:rsidRDefault="00870A6F" w:rsidP="00870A6F">
            <w:pPr>
              <w:pStyle w:val="Overskrift4"/>
              <w:rPr>
                <w:rFonts w:ascii="Verdana" w:hAnsi="Verdana"/>
                <w:sz w:val="22"/>
                <w:szCs w:val="22"/>
              </w:rPr>
            </w:pPr>
            <w:r w:rsidRPr="00B22A15">
              <w:rPr>
                <w:rFonts w:ascii="Verdana" w:hAnsi="Verdana"/>
                <w:sz w:val="22"/>
                <w:szCs w:val="22"/>
              </w:rPr>
              <w:t>Budgetsamråd</w:t>
            </w:r>
          </w:p>
          <w:p w14:paraId="69AAE9F5" w14:textId="14295286" w:rsidR="00870A6F" w:rsidRPr="007A4CAC" w:rsidRDefault="00447040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  <w:u w:val="single"/>
              </w:rPr>
            </w:pPr>
            <w:r w:rsidRPr="00F53425">
              <w:rPr>
                <w:rFonts w:ascii="Verdana" w:eastAsia="Arial Unicode MS" w:hAnsi="Verdana" w:cs="Arial Unicode MS"/>
                <w:b/>
                <w:bCs/>
                <w:i/>
                <w:iCs/>
                <w:u w:val="single"/>
              </w:rPr>
              <w:t>4</w:t>
            </w:r>
            <w:r w:rsidR="00870A6F" w:rsidRPr="00F53425">
              <w:rPr>
                <w:rFonts w:ascii="Verdana" w:eastAsia="Arial Unicode MS" w:hAnsi="Verdana" w:cs="Arial Unicode MS"/>
                <w:b/>
                <w:bCs/>
                <w:i/>
                <w:iCs/>
                <w:u w:val="single"/>
              </w:rPr>
              <w:t>. september kl. 19.00</w:t>
            </w:r>
            <w:r w:rsidR="00870A6F" w:rsidRPr="007A4CAC">
              <w:rPr>
                <w:rFonts w:ascii="Verdana" w:eastAsia="Arial Unicode MS" w:hAnsi="Verdana" w:cs="Arial Unicode MS"/>
                <w:b/>
                <w:bCs/>
                <w:i/>
                <w:iCs/>
                <w:u w:val="single"/>
              </w:rPr>
              <w:t xml:space="preserve"> </w:t>
            </w:r>
          </w:p>
          <w:p w14:paraId="5CDE3DC9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i</w:t>
            </w:r>
            <w:r w:rsidRPr="0065589D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 xml:space="preserve"> Hedensted Kirkecenter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54F5236E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5B5D23E0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7F015927" w14:textId="7246ACB3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Til budgetsamråd skal alle </w:t>
            </w:r>
            <w:r w:rsidR="001D43B4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være repræsenteret med to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medlemmer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. </w:t>
            </w:r>
          </w:p>
          <w:p w14:paraId="71C6220E" w14:textId="77777777" w:rsidR="00870A6F" w:rsidRDefault="00870A6F" w:rsidP="00870A6F">
            <w:pPr>
              <w:rPr>
                <w:rFonts w:ascii="Verdana" w:eastAsia="Arial Unicode MS" w:hAnsi="Verdana" w:cs="Arial Unicode MS"/>
                <w:b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Der er mødepligt</w:t>
            </w:r>
            <w:r w:rsidRPr="00257DFC">
              <w:rPr>
                <w:rFonts w:ascii="Verdana" w:eastAsia="Arial Unicode MS" w:hAnsi="Verdana" w:cs="Arial Unicode MS"/>
                <w:b/>
                <w:i/>
                <w:iCs/>
                <w:sz w:val="20"/>
                <w:szCs w:val="20"/>
              </w:rPr>
              <w:t xml:space="preserve">. </w:t>
            </w:r>
          </w:p>
          <w:p w14:paraId="59155AB6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b/>
                <w:i/>
                <w:iCs/>
                <w:sz w:val="20"/>
                <w:szCs w:val="20"/>
              </w:rPr>
            </w:pPr>
          </w:p>
          <w:p w14:paraId="49CAE7B5" w14:textId="1C5C45A4" w:rsidR="00870A6F" w:rsidRPr="001D43B4" w:rsidRDefault="00870A6F" w:rsidP="00870A6F">
            <w:pPr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Økonomi og målsætning for hele provstiet er på dagsordenen.</w:t>
            </w: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0827F36F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00C92693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bCs/>
                <w:i/>
                <w:iCs/>
                <w:sz w:val="20"/>
                <w:szCs w:val="20"/>
              </w:rPr>
              <w:t>PU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laver oversigter over økonomien i provstiet </w:t>
            </w:r>
          </w:p>
          <w:p w14:paraId="3FD97ACB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3A63AFF1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1AD86A8E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7B7C9616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Senest</w:t>
            </w:r>
          </w:p>
          <w:p w14:paraId="7596B549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15. september</w:t>
            </w:r>
          </w:p>
          <w:p w14:paraId="31B5B5EB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</w:rPr>
            </w:pPr>
          </w:p>
          <w:p w14:paraId="5723B5E0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3247429A" w14:textId="20F959AD" w:rsidR="00870A6F" w:rsidRPr="00257DFC" w:rsidRDefault="001D43B4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</w:t>
            </w:r>
            <w:r w:rsidR="00870A6F"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modtager regnskab og protokollat fra revisor. Skal hentes i</w:t>
            </w:r>
            <w:r w:rsidR="007A4CA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KIRKEPORTALEN</w:t>
            </w:r>
          </w:p>
        </w:tc>
        <w:tc>
          <w:tcPr>
            <w:tcW w:w="3139" w:type="dxa"/>
          </w:tcPr>
          <w:p w14:paraId="72D2D367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1D04FEDF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410D6836" w14:textId="5FEC16CC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Besked til kommunen ang. ligning for kirkekasser, PUK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, 5% midler,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puljer, landskirkeskat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og Stiftsbidrag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.</w:t>
            </w:r>
          </w:p>
        </w:tc>
      </w:tr>
      <w:tr w:rsidR="00870A6F" w14:paraId="59C298AB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1D617F9A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406902A0" w14:textId="77777777" w:rsidR="00870A6F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 xml:space="preserve">Senest </w:t>
            </w:r>
          </w:p>
          <w:p w14:paraId="17967923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 xml:space="preserve">30. 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 xml:space="preserve">september </w:t>
            </w: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7FAB6133" w14:textId="2DB42C3F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Behandle 2. kvartalsrapport på et </w:t>
            </w:r>
            <w:r w:rsidR="001D43B4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MR-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møde.</w:t>
            </w:r>
          </w:p>
          <w:p w14:paraId="6CBCE10E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5D4976EC" w14:textId="5698A65C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Sende 2. kvartalsrapport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s</w:t>
            </w:r>
            <w:r w:rsidR="00EC6D92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amt budget, formål pr. 30.6.202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4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til provsti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et pr. mail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39" w:type="dxa"/>
          </w:tcPr>
          <w:p w14:paraId="6664309F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2CAA2B64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174F56D3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35443508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1967C4EB" w14:textId="77777777" w:rsidR="00870A6F" w:rsidRPr="00825B5C" w:rsidRDefault="00870A6F" w:rsidP="00870A6F">
            <w:pPr>
              <w:pStyle w:val="Overskrift2"/>
              <w:rPr>
                <w:rFonts w:ascii="Verdana" w:eastAsia="Arial Unicode MS" w:hAnsi="Verdana" w:cs="Arial Unicode MS"/>
                <w:i/>
                <w:iCs/>
                <w:szCs w:val="22"/>
              </w:rPr>
            </w:pPr>
          </w:p>
          <w:p w14:paraId="3CFA3B52" w14:textId="77777777" w:rsidR="00870A6F" w:rsidRPr="00825B5C" w:rsidRDefault="0099537E" w:rsidP="00870A6F">
            <w:pPr>
              <w:pStyle w:val="Overskrift2"/>
              <w:rPr>
                <w:rFonts w:ascii="Verdana" w:eastAsia="Arial Unicode MS" w:hAnsi="Verdana" w:cs="Arial Unicode MS"/>
                <w:i/>
                <w:iCs/>
                <w:szCs w:val="22"/>
              </w:rPr>
            </w:pPr>
            <w:r>
              <w:rPr>
                <w:rFonts w:ascii="Verdana" w:eastAsia="Arial Unicode MS" w:hAnsi="Verdana" w:cs="Arial Unicode MS"/>
                <w:i/>
                <w:iCs/>
                <w:szCs w:val="22"/>
              </w:rPr>
              <w:t>Mellem 16. september og 14</w:t>
            </w:r>
            <w:r w:rsidR="00870A6F" w:rsidRPr="00825B5C">
              <w:rPr>
                <w:rFonts w:ascii="Verdana" w:eastAsia="Arial Unicode MS" w:hAnsi="Verdana" w:cs="Arial Unicode MS"/>
                <w:i/>
                <w:iCs/>
                <w:szCs w:val="22"/>
              </w:rPr>
              <w:t>. oktober</w:t>
            </w:r>
          </w:p>
          <w:p w14:paraId="66C28B5C" w14:textId="77777777" w:rsidR="00870A6F" w:rsidRPr="00825B5C" w:rsidRDefault="00870A6F" w:rsidP="00870A6F">
            <w:pPr>
              <w:pStyle w:val="Overskrift2"/>
              <w:rPr>
                <w:rFonts w:ascii="Verdana" w:eastAsia="Arial Unicode MS" w:hAnsi="Verdana" w:cs="Arial Unicode MS"/>
                <w:i/>
                <w:iCs/>
                <w:szCs w:val="22"/>
              </w:rPr>
            </w:pPr>
          </w:p>
          <w:p w14:paraId="07DB306D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 xml:space="preserve">Indlæses 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  <w:u w:val="single"/>
              </w:rPr>
              <w:t>senest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 xml:space="preserve"> </w:t>
            </w:r>
          </w:p>
          <w:p w14:paraId="1104D062" w14:textId="3C494D7D" w:rsidR="00870A6F" w:rsidRPr="001D43B4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15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. oktober</w:t>
            </w:r>
          </w:p>
          <w:p w14:paraId="00BAEA8A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12A4040C" w14:textId="4E30FF56" w:rsidR="00870A6F" w:rsidRPr="00DA0538" w:rsidRDefault="001D43B4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</w:t>
            </w:r>
            <w:r w:rsidR="00870A6F"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gennemgår på møde revisors protokollat.</w:t>
            </w:r>
          </w:p>
          <w:p w14:paraId="393BEF61" w14:textId="16B56538" w:rsidR="00870A6F" w:rsidRPr="00DA0538" w:rsidRDefault="001D43B4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</w:t>
            </w:r>
            <w:r w:rsidR="00870A6F"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bedes kommentere revisors bemærkninger til hjælp for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PUs</w:t>
            </w:r>
            <w:r w:rsidR="00870A6F"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gennemgang af regnskab og protokollat. </w:t>
            </w:r>
          </w:p>
          <w:p w14:paraId="02386172" w14:textId="5C445931" w:rsidR="00870A6F" w:rsidRPr="001D43B4" w:rsidRDefault="00870A6F" w:rsidP="00870A6F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Efter </w:t>
            </w:r>
            <w:r w:rsidR="001D43B4">
              <w:rPr>
                <w:rFonts w:ascii="Verdana" w:hAnsi="Verdana" w:cs="Arial"/>
                <w:i/>
                <w:iCs/>
                <w:sz w:val="20"/>
                <w:szCs w:val="20"/>
              </w:rPr>
              <w:t>MR</w:t>
            </w:r>
            <w:r w:rsidR="00D451D2">
              <w:rPr>
                <w:rFonts w:ascii="Verdana" w:hAnsi="Verdana" w:cs="Arial"/>
                <w:i/>
                <w:iCs/>
                <w:sz w:val="20"/>
                <w:szCs w:val="20"/>
              </w:rPr>
              <w:t>’</w:t>
            </w:r>
            <w:r w:rsidR="001D43B4">
              <w:rPr>
                <w:rFonts w:ascii="Verdana" w:hAnsi="Verdana" w:cs="Arial"/>
                <w:i/>
                <w:iCs/>
                <w:sz w:val="20"/>
                <w:szCs w:val="20"/>
              </w:rPr>
              <w:t>s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gennemgang af protokollatet skal det underskrevne referat fra </w:t>
            </w:r>
            <w:r w:rsidR="001D43B4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MR-mødet 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indscannes og overføres til </w:t>
            </w:r>
            <w:r w:rsidR="007A4CAC">
              <w:rPr>
                <w:rFonts w:ascii="Verdana" w:hAnsi="Verdana" w:cs="Arial"/>
                <w:i/>
                <w:iCs/>
                <w:sz w:val="20"/>
                <w:szCs w:val="20"/>
              </w:rPr>
              <w:t>KIRKEPORTALEN</w:t>
            </w:r>
            <w:r w:rsidRPr="00DA053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39" w:type="dxa"/>
          </w:tcPr>
          <w:p w14:paraId="47FEFAA7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1BE2A0E7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1A69F2F0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Sidste korrigerede budgetter behandles</w:t>
            </w:r>
          </w:p>
          <w:p w14:paraId="6D99A4EC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  <w:sz w:val="20"/>
                <w:szCs w:val="20"/>
              </w:rPr>
            </w:pPr>
          </w:p>
          <w:p w14:paraId="3A58D35E" w14:textId="4F05A5E2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Ca. 1. nov. gennemgår </w:t>
            </w:r>
            <w:r w:rsidR="001D43B4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PU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og revisor protokollaterne på et møde</w:t>
            </w:r>
          </w:p>
          <w:p w14:paraId="7CB18AB2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4222CECB" w14:textId="77777777" w:rsidR="00870A6F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Regnskaber godkendes,</w:t>
            </w:r>
          </w:p>
          <w:p w14:paraId="4C640C99" w14:textId="65F11470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Godkendelse lægges i </w:t>
            </w:r>
            <w:r w:rsidR="007A4CA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KIRKEPORTALEN</w:t>
            </w:r>
          </w:p>
        </w:tc>
      </w:tr>
      <w:tr w:rsidR="00870A6F" w14:paraId="673A9B84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14B33985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3AB24CFA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15. november</w:t>
            </w:r>
          </w:p>
          <w:p w14:paraId="653FEC5C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605B6195" w14:textId="77777777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  <w:p w14:paraId="2CBB7B01" w14:textId="77777777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</w:tcPr>
          <w:p w14:paraId="2F6AA217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right w:val="single" w:sz="18" w:space="0" w:color="auto"/>
            </w:tcBorders>
          </w:tcPr>
          <w:p w14:paraId="28D92632" w14:textId="21B7D958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32D47422" w14:textId="72DCE352" w:rsidR="00870A6F" w:rsidRDefault="00D85655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PUs </w:t>
            </w:r>
            <w:r w:rsidR="00870A6F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g</w:t>
            </w:r>
            <w:r w:rsidR="00870A6F"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odkendelse </w:t>
            </w:r>
            <w:r w:rsidR="00EA0339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af budget 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5</w:t>
            </w:r>
            <w:r w:rsidR="00870A6F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for kirkekasserne lægges i </w:t>
            </w:r>
            <w:r w:rsidR="007A4CA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KIRKEPORTALEN</w:t>
            </w:r>
            <w:r w:rsidR="00870A6F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.</w:t>
            </w:r>
          </w:p>
          <w:p w14:paraId="1B780A94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  <w:tr w:rsidR="00870A6F" w14:paraId="529CE358" w14:textId="77777777" w:rsidTr="003343FC">
        <w:tc>
          <w:tcPr>
            <w:tcW w:w="3138" w:type="dxa"/>
            <w:tcBorders>
              <w:right w:val="single" w:sz="18" w:space="0" w:color="auto"/>
            </w:tcBorders>
            <w:vAlign w:val="center"/>
          </w:tcPr>
          <w:p w14:paraId="4E6D094B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  <w:p w14:paraId="480A6321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Senest</w:t>
            </w:r>
          </w:p>
          <w:p w14:paraId="5189BD82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30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 xml:space="preserve">. </w:t>
            </w:r>
            <w:r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nov</w:t>
            </w:r>
            <w:r w:rsidRPr="00825B5C">
              <w:rPr>
                <w:rFonts w:ascii="Verdana" w:eastAsia="Arial Unicode MS" w:hAnsi="Verdana" w:cs="Arial Unicode MS"/>
                <w:b/>
                <w:bCs/>
                <w:i/>
                <w:iCs/>
              </w:rPr>
              <w:t>ember</w:t>
            </w:r>
          </w:p>
          <w:p w14:paraId="2C37F9DF" w14:textId="77777777" w:rsidR="00870A6F" w:rsidRPr="00825B5C" w:rsidRDefault="00870A6F" w:rsidP="00870A6F">
            <w:pPr>
              <w:rPr>
                <w:rFonts w:ascii="Verdana" w:eastAsia="Arial Unicode MS" w:hAnsi="Verdana" w:cs="Arial Unicode MS"/>
                <w:b/>
                <w:bCs/>
                <w:i/>
                <w:iCs/>
              </w:rPr>
            </w:pPr>
          </w:p>
        </w:tc>
        <w:tc>
          <w:tcPr>
            <w:tcW w:w="3139" w:type="dxa"/>
            <w:tcBorders>
              <w:left w:val="single" w:sz="18" w:space="0" w:color="auto"/>
              <w:bottom w:val="single" w:sz="18" w:space="0" w:color="auto"/>
            </w:tcBorders>
          </w:tcPr>
          <w:p w14:paraId="28A56B59" w14:textId="38BB1772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Behandle 3. kvartalsrapport på </w:t>
            </w:r>
            <w:r w:rsidR="00D85655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MR-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møde.</w:t>
            </w:r>
          </w:p>
          <w:p w14:paraId="6D13EEA6" w14:textId="4FFF12E8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Sende 3. kvartalsrapport samt budget, formål </w:t>
            </w:r>
            <w:r w:rsidR="00EA0339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pr. </w:t>
            </w:r>
            <w:r w:rsidR="00EA0339" w:rsidRPr="005F7BF7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30.9.</w:t>
            </w:r>
            <w:r w:rsidR="00EA0339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202</w:t>
            </w:r>
            <w:r w:rsidR="00447040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4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  <w:r w:rsidRPr="00DA0538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til 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provsti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>et pr. mail</w:t>
            </w:r>
            <w:r w:rsidRPr="00257DFC"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  <w:t xml:space="preserve"> </w:t>
            </w:r>
          </w:p>
          <w:p w14:paraId="30B754C9" w14:textId="77777777" w:rsidR="00870A6F" w:rsidRPr="00DA0538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bottom w:val="single" w:sz="18" w:space="0" w:color="auto"/>
            </w:tcBorders>
          </w:tcPr>
          <w:p w14:paraId="043C6DE0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bottom w:val="single" w:sz="18" w:space="0" w:color="auto"/>
              <w:right w:val="single" w:sz="18" w:space="0" w:color="auto"/>
            </w:tcBorders>
          </w:tcPr>
          <w:p w14:paraId="1D4FEF76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18" w:space="0" w:color="auto"/>
            </w:tcBorders>
          </w:tcPr>
          <w:p w14:paraId="1EA2477A" w14:textId="77777777" w:rsidR="00870A6F" w:rsidRPr="00257DFC" w:rsidRDefault="00870A6F" w:rsidP="00870A6F">
            <w:pPr>
              <w:rPr>
                <w:rFonts w:ascii="Verdana" w:eastAsia="Arial Unicode MS" w:hAnsi="Verdana" w:cs="Arial Unicode MS"/>
                <w:i/>
                <w:iCs/>
                <w:sz w:val="20"/>
                <w:szCs w:val="20"/>
              </w:rPr>
            </w:pPr>
          </w:p>
        </w:tc>
      </w:tr>
    </w:tbl>
    <w:p w14:paraId="67CA8082" w14:textId="77777777" w:rsidR="00870A6F" w:rsidRDefault="00870A6F"/>
    <w:sectPr w:rsidR="00870A6F" w:rsidSect="00870A6F">
      <w:headerReference w:type="default" r:id="rId8"/>
      <w:footerReference w:type="default" r:id="rId9"/>
      <w:pgSz w:w="16838" w:h="11906" w:orient="landscape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62D05" w14:textId="77777777" w:rsidR="00466E06" w:rsidRDefault="00466E06" w:rsidP="00870A6F">
      <w:pPr>
        <w:spacing w:after="0" w:line="240" w:lineRule="auto"/>
      </w:pPr>
      <w:r>
        <w:separator/>
      </w:r>
    </w:p>
  </w:endnote>
  <w:endnote w:type="continuationSeparator" w:id="0">
    <w:p w14:paraId="3D8DEBB2" w14:textId="77777777" w:rsidR="00466E06" w:rsidRDefault="00466E06" w:rsidP="0087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9928050"/>
      <w:docPartObj>
        <w:docPartGallery w:val="Page Numbers (Bottom of Page)"/>
        <w:docPartUnique/>
      </w:docPartObj>
    </w:sdtPr>
    <w:sdtEndPr/>
    <w:sdtContent>
      <w:p w14:paraId="6C2F6AA4" w14:textId="77777777" w:rsidR="00870A6F" w:rsidRDefault="00870A6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E0">
          <w:rPr>
            <w:noProof/>
          </w:rPr>
          <w:t>2</w:t>
        </w:r>
        <w:r>
          <w:fldChar w:fldCharType="end"/>
        </w:r>
      </w:p>
    </w:sdtContent>
  </w:sdt>
  <w:p w14:paraId="721B0717" w14:textId="77777777" w:rsidR="00870A6F" w:rsidRDefault="00870A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D763" w14:textId="77777777" w:rsidR="00466E06" w:rsidRDefault="00466E06" w:rsidP="00870A6F">
      <w:pPr>
        <w:spacing w:after="0" w:line="240" w:lineRule="auto"/>
      </w:pPr>
      <w:r>
        <w:separator/>
      </w:r>
    </w:p>
  </w:footnote>
  <w:footnote w:type="continuationSeparator" w:id="0">
    <w:p w14:paraId="632F36D5" w14:textId="77777777" w:rsidR="00466E06" w:rsidRDefault="00466E06" w:rsidP="0087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EFD9" w14:textId="77777777" w:rsidR="00870A6F" w:rsidRPr="00FE5766" w:rsidRDefault="00870A6F" w:rsidP="00870A6F">
    <w:pPr>
      <w:pStyle w:val="Sidehoved"/>
      <w:jc w:val="center"/>
      <w:rPr>
        <w:rFonts w:ascii="Verdana" w:eastAsia="Arial Unicode MS" w:hAnsi="Verdana" w:cs="Arial Unicode MS"/>
        <w:bCs/>
        <w:i/>
        <w:iCs/>
        <w:color w:val="333399"/>
        <w:sz w:val="32"/>
        <w:szCs w:val="40"/>
      </w:rPr>
    </w:pPr>
    <w:r w:rsidRPr="00FE5766">
      <w:rPr>
        <w:rFonts w:ascii="Verdana" w:eastAsia="Arial Unicode MS" w:hAnsi="Verdana" w:cs="Arial Unicode MS"/>
        <w:bCs/>
        <w:i/>
        <w:iCs/>
        <w:color w:val="333399"/>
        <w:sz w:val="32"/>
        <w:szCs w:val="40"/>
      </w:rPr>
      <w:t>Tidsplan fra Hedensted Provsti</w:t>
    </w:r>
  </w:p>
  <w:p w14:paraId="7E1138B6" w14:textId="77777777" w:rsidR="00870A6F" w:rsidRDefault="00870A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069"/>
    <w:multiLevelType w:val="hybridMultilevel"/>
    <w:tmpl w:val="448290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3B82"/>
    <w:multiLevelType w:val="hybridMultilevel"/>
    <w:tmpl w:val="3E78E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D5604"/>
    <w:multiLevelType w:val="hybridMultilevel"/>
    <w:tmpl w:val="42F03B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360706">
    <w:abstractNumId w:val="1"/>
  </w:num>
  <w:num w:numId="2" w16cid:durableId="159586077">
    <w:abstractNumId w:val="2"/>
  </w:num>
  <w:num w:numId="3" w16cid:durableId="67811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6F"/>
    <w:rsid w:val="00037BA0"/>
    <w:rsid w:val="00107185"/>
    <w:rsid w:val="00107451"/>
    <w:rsid w:val="0012530D"/>
    <w:rsid w:val="00164B01"/>
    <w:rsid w:val="001D43B4"/>
    <w:rsid w:val="0025619B"/>
    <w:rsid w:val="002F1B4E"/>
    <w:rsid w:val="0030233B"/>
    <w:rsid w:val="003343FC"/>
    <w:rsid w:val="00352B36"/>
    <w:rsid w:val="0039728D"/>
    <w:rsid w:val="0040625F"/>
    <w:rsid w:val="00432D66"/>
    <w:rsid w:val="00447040"/>
    <w:rsid w:val="00466E06"/>
    <w:rsid w:val="004C21A6"/>
    <w:rsid w:val="00566747"/>
    <w:rsid w:val="005C39DD"/>
    <w:rsid w:val="005F7BF7"/>
    <w:rsid w:val="00605210"/>
    <w:rsid w:val="006247E6"/>
    <w:rsid w:val="00776B38"/>
    <w:rsid w:val="007836E0"/>
    <w:rsid w:val="007A4CAC"/>
    <w:rsid w:val="008143E7"/>
    <w:rsid w:val="00866188"/>
    <w:rsid w:val="00870A6F"/>
    <w:rsid w:val="008766FA"/>
    <w:rsid w:val="008976D8"/>
    <w:rsid w:val="0099537E"/>
    <w:rsid w:val="009A070B"/>
    <w:rsid w:val="009B3465"/>
    <w:rsid w:val="00A10EEC"/>
    <w:rsid w:val="00A329DD"/>
    <w:rsid w:val="00AA51C7"/>
    <w:rsid w:val="00AB7E65"/>
    <w:rsid w:val="00B63B5E"/>
    <w:rsid w:val="00B71AAF"/>
    <w:rsid w:val="00C13D73"/>
    <w:rsid w:val="00C66B60"/>
    <w:rsid w:val="00D05D4B"/>
    <w:rsid w:val="00D360DB"/>
    <w:rsid w:val="00D451D2"/>
    <w:rsid w:val="00D85655"/>
    <w:rsid w:val="00D90AA7"/>
    <w:rsid w:val="00DB5811"/>
    <w:rsid w:val="00E23FE4"/>
    <w:rsid w:val="00E5397C"/>
    <w:rsid w:val="00EA0339"/>
    <w:rsid w:val="00EC6D92"/>
    <w:rsid w:val="00F115EE"/>
    <w:rsid w:val="00F4653D"/>
    <w:rsid w:val="00F53425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64BF"/>
  <w15:chartTrackingRefBased/>
  <w15:docId w15:val="{552CC99F-10FA-4FD8-A19D-CC0871BD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870A6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eastAsia="da-DK" w:bidi="ar-SA"/>
    </w:rPr>
  </w:style>
  <w:style w:type="paragraph" w:styleId="Overskrift3">
    <w:name w:val="heading 3"/>
    <w:basedOn w:val="Normal"/>
    <w:next w:val="Normal"/>
    <w:link w:val="Overskrift3Tegn"/>
    <w:qFormat/>
    <w:rsid w:val="00870A6F"/>
    <w:pPr>
      <w:keepNext/>
      <w:spacing w:after="0" w:line="240" w:lineRule="auto"/>
      <w:outlineLvl w:val="2"/>
    </w:pPr>
    <w:rPr>
      <w:rFonts w:ascii="Arial Unicode MS" w:eastAsia="Arial Unicode MS" w:hAnsi="Arial Unicode MS" w:cs="Arial Unicode MS"/>
      <w:b/>
      <w:bCs/>
      <w:i/>
      <w:iCs/>
      <w:sz w:val="20"/>
      <w:szCs w:val="24"/>
      <w:u w:val="single"/>
      <w:lang w:eastAsia="da-DK" w:bidi="ar-SA"/>
    </w:rPr>
  </w:style>
  <w:style w:type="paragraph" w:styleId="Overskrift4">
    <w:name w:val="heading 4"/>
    <w:basedOn w:val="Normal"/>
    <w:next w:val="Normal"/>
    <w:link w:val="Overskrift4Tegn"/>
    <w:qFormat/>
    <w:rsid w:val="00870A6F"/>
    <w:pPr>
      <w:keepNext/>
      <w:spacing w:after="0" w:line="240" w:lineRule="auto"/>
      <w:outlineLvl w:val="3"/>
    </w:pPr>
    <w:rPr>
      <w:rFonts w:ascii="Arial Unicode MS" w:eastAsia="Arial Unicode MS" w:hAnsi="Arial Unicode MS" w:cs="Arial Unicode MS"/>
      <w:b/>
      <w:bCs/>
      <w:i/>
      <w:iCs/>
      <w:sz w:val="20"/>
      <w:szCs w:val="24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link w:val="BrdtekstindrykningTegn"/>
    <w:rsid w:val="00870A6F"/>
    <w:pPr>
      <w:spacing w:after="0" w:line="240" w:lineRule="auto"/>
      <w:ind w:left="1304"/>
    </w:pPr>
    <w:rPr>
      <w:rFonts w:ascii="Gautami" w:eastAsia="Times New Roman" w:hAnsi="Gautami" w:cs="Arial"/>
      <w:bCs/>
      <w:i/>
      <w:iCs/>
      <w:szCs w:val="26"/>
      <w:lang w:eastAsia="da-DK" w:bidi="ar-SA"/>
    </w:rPr>
  </w:style>
  <w:style w:type="character" w:customStyle="1" w:styleId="BrdtekstindrykningTegn">
    <w:name w:val="Brødtekstindrykning Tegn"/>
    <w:basedOn w:val="Standardskrifttypeiafsnit"/>
    <w:link w:val="Brdtekstindrykning"/>
    <w:rsid w:val="00870A6F"/>
    <w:rPr>
      <w:rFonts w:ascii="Gautami" w:eastAsia="Times New Roman" w:hAnsi="Gautami" w:cs="Arial"/>
      <w:bCs/>
      <w:i/>
      <w:iCs/>
      <w:szCs w:val="26"/>
      <w:lang w:eastAsia="da-DK" w:bidi="ar-SA"/>
    </w:rPr>
  </w:style>
  <w:style w:type="paragraph" w:styleId="Sidehoved">
    <w:name w:val="header"/>
    <w:basedOn w:val="Normal"/>
    <w:link w:val="SidehovedTegn"/>
    <w:unhideWhenUsed/>
    <w:rsid w:val="00870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A6F"/>
  </w:style>
  <w:style w:type="paragraph" w:styleId="Sidefod">
    <w:name w:val="footer"/>
    <w:basedOn w:val="Normal"/>
    <w:link w:val="SidefodTegn"/>
    <w:uiPriority w:val="99"/>
    <w:unhideWhenUsed/>
    <w:rsid w:val="00870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A6F"/>
  </w:style>
  <w:style w:type="table" w:styleId="Tabel-Gitter">
    <w:name w:val="Table Grid"/>
    <w:basedOn w:val="Tabel-Normal"/>
    <w:uiPriority w:val="39"/>
    <w:rsid w:val="0087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rsid w:val="00870A6F"/>
    <w:pPr>
      <w:spacing w:after="0" w:line="240" w:lineRule="auto"/>
    </w:pPr>
    <w:rPr>
      <w:rFonts w:ascii="Arial" w:eastAsia="Times New Roman" w:hAnsi="Arial" w:cs="Arial"/>
      <w:b/>
      <w:bCs/>
      <w:szCs w:val="24"/>
      <w:lang w:eastAsia="da-DK" w:bidi="ar-SA"/>
    </w:rPr>
  </w:style>
  <w:style w:type="character" w:customStyle="1" w:styleId="Brdtekst2Tegn">
    <w:name w:val="Brødtekst 2 Tegn"/>
    <w:basedOn w:val="Standardskrifttypeiafsnit"/>
    <w:link w:val="Brdtekst2"/>
    <w:rsid w:val="00870A6F"/>
    <w:rPr>
      <w:rFonts w:ascii="Arial" w:eastAsia="Times New Roman" w:hAnsi="Arial" w:cs="Arial"/>
      <w:b/>
      <w:bCs/>
      <w:szCs w:val="24"/>
      <w:lang w:eastAsia="da-DK" w:bidi="ar-SA"/>
    </w:rPr>
  </w:style>
  <w:style w:type="character" w:customStyle="1" w:styleId="Overskrift2Tegn">
    <w:name w:val="Overskrift 2 Tegn"/>
    <w:basedOn w:val="Standardskrifttypeiafsnit"/>
    <w:link w:val="Overskrift2"/>
    <w:rsid w:val="00870A6F"/>
    <w:rPr>
      <w:rFonts w:ascii="Arial" w:eastAsia="Times New Roman" w:hAnsi="Arial" w:cs="Arial"/>
      <w:b/>
      <w:bCs/>
      <w:szCs w:val="24"/>
      <w:lang w:eastAsia="da-DK" w:bidi="ar-SA"/>
    </w:rPr>
  </w:style>
  <w:style w:type="character" w:customStyle="1" w:styleId="Overskrift3Tegn">
    <w:name w:val="Overskrift 3 Tegn"/>
    <w:basedOn w:val="Standardskrifttypeiafsnit"/>
    <w:link w:val="Overskrift3"/>
    <w:rsid w:val="00870A6F"/>
    <w:rPr>
      <w:rFonts w:ascii="Arial Unicode MS" w:eastAsia="Arial Unicode MS" w:hAnsi="Arial Unicode MS" w:cs="Arial Unicode MS"/>
      <w:b/>
      <w:bCs/>
      <w:i/>
      <w:iCs/>
      <w:sz w:val="20"/>
      <w:szCs w:val="24"/>
      <w:u w:val="single"/>
      <w:lang w:eastAsia="da-DK" w:bidi="ar-SA"/>
    </w:rPr>
  </w:style>
  <w:style w:type="character" w:customStyle="1" w:styleId="Overskrift4Tegn">
    <w:name w:val="Overskrift 4 Tegn"/>
    <w:basedOn w:val="Standardskrifttypeiafsnit"/>
    <w:link w:val="Overskrift4"/>
    <w:rsid w:val="00870A6F"/>
    <w:rPr>
      <w:rFonts w:ascii="Arial Unicode MS" w:eastAsia="Arial Unicode MS" w:hAnsi="Arial Unicode MS" w:cs="Arial Unicode MS"/>
      <w:b/>
      <w:bCs/>
      <w:i/>
      <w:iCs/>
      <w:sz w:val="20"/>
      <w:szCs w:val="24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669D-4C65-438A-A69E-58BDB649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798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Poulsen</dc:creator>
  <cp:keywords/>
  <dc:description/>
  <cp:lastModifiedBy>Ulrik Dige</cp:lastModifiedBy>
  <cp:revision>2</cp:revision>
  <cp:lastPrinted>2021-11-18T09:34:00Z</cp:lastPrinted>
  <dcterms:created xsi:type="dcterms:W3CDTF">2024-09-23T08:48:00Z</dcterms:created>
  <dcterms:modified xsi:type="dcterms:W3CDTF">2024-09-23T08:48:00Z</dcterms:modified>
</cp:coreProperties>
</file>